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14F1" w14:textId="1A990DE5" w:rsidR="004046F5" w:rsidRPr="004046F5" w:rsidRDefault="004046F5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A huge thank you to our amazing church family</w:t>
      </w:r>
      <w:r w:rsidR="00405BB8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friends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!</w:t>
      </w:r>
    </w:p>
    <w:p w14:paraId="6DA32FB3" w14:textId="0437A178" w:rsidR="004046F5" w:rsidRPr="004046F5" w:rsidRDefault="004046F5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Our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100th anniversary celebration last month was a resounding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success, and we couldn't have done it without you. Thank you to every single person who planned, organized, decorated, cooked, cleaned, and volunteered</w:t>
      </w:r>
      <w:r w:rsidR="00CC047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in so many ways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. Your dedication and hard work truly showed the love and unity that define our church.</w:t>
      </w:r>
    </w:p>
    <w:p w14:paraId="2869D12D" w14:textId="5D3E837F" w:rsidR="004046F5" w:rsidRPr="004046F5" w:rsidRDefault="004046F5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We are also incredibly grateful for our Pastor Ferch</w:t>
      </w:r>
      <w:r w:rsidR="00690BA8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his wonderful wife, Carole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. Thank you</w:t>
      </w:r>
      <w:r w:rsidR="00DD026D">
        <w:rPr>
          <w:rFonts w:ascii="Roboto" w:eastAsia="Times New Roman" w:hAnsi="Roboto" w:cs="Times New Roman"/>
          <w:color w:val="0A0A0A"/>
          <w:kern w:val="0"/>
          <w14:ligatures w14:val="none"/>
        </w:rPr>
        <w:t>,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F00662">
        <w:rPr>
          <w:rFonts w:ascii="Roboto" w:eastAsia="Times New Roman" w:hAnsi="Roboto" w:cs="Times New Roman"/>
          <w:color w:val="0A0A0A"/>
          <w:kern w:val="0"/>
          <w14:ligatures w14:val="none"/>
        </w:rPr>
        <w:t>pastor</w:t>
      </w:r>
      <w:r w:rsidR="00DD026D">
        <w:rPr>
          <w:rFonts w:ascii="Roboto" w:eastAsia="Times New Roman" w:hAnsi="Roboto" w:cs="Times New Roman"/>
          <w:color w:val="0A0A0A"/>
          <w:kern w:val="0"/>
          <w14:ligatures w14:val="none"/>
        </w:rPr>
        <w:t>,</w:t>
      </w:r>
      <w:r w:rsidR="00F0066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for your continued spiritual leadership and shepherding</w:t>
      </w:r>
      <w:r w:rsidR="002E106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and Carole for her </w:t>
      </w:r>
      <w:r w:rsidR="0068423E">
        <w:rPr>
          <w:rFonts w:ascii="Roboto" w:eastAsia="Times New Roman" w:hAnsi="Roboto" w:cs="Times New Roman"/>
          <w:color w:val="0A0A0A"/>
          <w:kern w:val="0"/>
          <w14:ligatures w14:val="none"/>
        </w:rPr>
        <w:t>love</w:t>
      </w:r>
      <w:r w:rsidR="00CF725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</w:t>
      </w:r>
      <w:r w:rsidR="0068423E">
        <w:rPr>
          <w:rFonts w:ascii="Roboto" w:eastAsia="Times New Roman" w:hAnsi="Roboto" w:cs="Times New Roman"/>
          <w:color w:val="0A0A0A"/>
          <w:kern w:val="0"/>
          <w14:ligatures w14:val="none"/>
        </w:rPr>
        <w:t>support</w:t>
      </w:r>
      <w:r w:rsidR="00CF725E">
        <w:rPr>
          <w:rFonts w:ascii="Roboto" w:eastAsia="Times New Roman" w:hAnsi="Roboto" w:cs="Times New Roman"/>
          <w:color w:val="0A0A0A"/>
          <w:kern w:val="0"/>
          <w14:ligatures w14:val="none"/>
        </w:rPr>
        <w:t>, and always</w:t>
      </w:r>
      <w:r w:rsidR="00DD026D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being</w:t>
      </w:r>
      <w:r w:rsidR="00CF725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ready to </w:t>
      </w:r>
      <w:r w:rsidR="00644CBD">
        <w:rPr>
          <w:rFonts w:ascii="Roboto" w:eastAsia="Times New Roman" w:hAnsi="Roboto" w:cs="Times New Roman"/>
          <w:color w:val="0A0A0A"/>
          <w:kern w:val="0"/>
          <w14:ligatures w14:val="none"/>
        </w:rPr>
        <w:t>step up when help is needed for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our church with </w:t>
      </w:r>
      <w:r w:rsidR="00A7263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a </w:t>
      </w:r>
      <w:r w:rsidR="00DD026D">
        <w:rPr>
          <w:rFonts w:ascii="Roboto" w:eastAsia="Times New Roman" w:hAnsi="Roboto" w:cs="Times New Roman"/>
          <w:color w:val="0A0A0A"/>
          <w:kern w:val="0"/>
          <w14:ligatures w14:val="none"/>
        </w:rPr>
        <w:t>smile and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grace.</w:t>
      </w:r>
    </w:p>
    <w:p w14:paraId="7E8A7B98" w14:textId="0DC61314" w:rsidR="004046F5" w:rsidRPr="004046F5" w:rsidRDefault="004046F5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A special thank you to Reverend Doctor Brian Saunders</w:t>
      </w:r>
      <w:r w:rsidR="00466A4D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for his wonderful message</w:t>
      </w:r>
      <w:r w:rsidR="00E9582A">
        <w:rPr>
          <w:rFonts w:ascii="Roboto" w:eastAsia="Times New Roman" w:hAnsi="Roboto" w:cs="Times New Roman"/>
          <w:color w:val="0A0A0A"/>
          <w:kern w:val="0"/>
          <w14:ligatures w14:val="none"/>
        </w:rPr>
        <w:t>,</w:t>
      </w:r>
      <w:r w:rsidR="00466A4D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as well as</w:t>
      </w:r>
      <w:r w:rsidR="00E9582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Rev. Daniel Krueger</w:t>
      </w:r>
      <w:r w:rsidR="00A34D8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Rev. </w:t>
      </w:r>
      <w:r w:rsidR="00703AD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Robert </w:t>
      </w:r>
      <w:r w:rsidR="00A34D83">
        <w:rPr>
          <w:rFonts w:ascii="Roboto" w:eastAsia="Times New Roman" w:hAnsi="Roboto" w:cs="Times New Roman"/>
          <w:color w:val="0A0A0A"/>
          <w:kern w:val="0"/>
          <w14:ligatures w14:val="none"/>
        </w:rPr>
        <w:t>Duncan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for </w:t>
      </w:r>
      <w:r w:rsidR="00B776C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assisting with </w:t>
      </w:r>
      <w:r w:rsidR="00700605">
        <w:rPr>
          <w:rFonts w:ascii="Roboto" w:eastAsia="Times New Roman" w:hAnsi="Roboto" w:cs="Times New Roman"/>
          <w:color w:val="0A0A0A"/>
          <w:kern w:val="0"/>
          <w14:ligatures w14:val="none"/>
        </w:rPr>
        <w:t>our service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making our anniversary festivities so memorable. We are so </w:t>
      </w:r>
      <w:r w:rsidR="00B43749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blessed </w:t>
      </w:r>
      <w:r w:rsidR="008D2103">
        <w:rPr>
          <w:rFonts w:ascii="Roboto" w:eastAsia="Times New Roman" w:hAnsi="Roboto" w:cs="Times New Roman"/>
          <w:color w:val="0A0A0A"/>
          <w:kern w:val="0"/>
          <w14:ligatures w14:val="none"/>
        </w:rPr>
        <w:t>by</w:t>
      </w:r>
      <w:r w:rsidR="00974A4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the Lord’s</w:t>
      </w: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inspiring words and presence</w:t>
      </w:r>
      <w:r w:rsidR="008D2103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r w:rsidR="00974A4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God is truly with us</w:t>
      </w:r>
      <w:r w:rsidR="008D210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! </w:t>
      </w:r>
    </w:p>
    <w:p w14:paraId="21B464AA" w14:textId="77777777" w:rsidR="004046F5" w:rsidRDefault="004046F5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046F5">
        <w:rPr>
          <w:rFonts w:ascii="Roboto" w:eastAsia="Times New Roman" w:hAnsi="Roboto" w:cs="Times New Roman"/>
          <w:color w:val="0A0A0A"/>
          <w:kern w:val="0"/>
          <w14:ligatures w14:val="none"/>
        </w:rPr>
        <w:t>Thank you all again for making this milestone so special.</w:t>
      </w:r>
    </w:p>
    <w:p w14:paraId="4E502CC4" w14:textId="77777777" w:rsidR="007E4BC2" w:rsidRDefault="007E4BC2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46DC53A0" w14:textId="697E6BB8" w:rsidR="00B40D9E" w:rsidRDefault="00B40D9E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Keep an eye and ear out, </w:t>
      </w:r>
      <w:r w:rsidR="005252FE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our youth group, BLAST will be reaching out for </w:t>
      </w:r>
      <w:r w:rsidR="00207552">
        <w:rPr>
          <w:rFonts w:ascii="Roboto" w:eastAsia="Times New Roman" w:hAnsi="Roboto" w:cs="Times New Roman"/>
          <w:color w:val="0A0A0A"/>
          <w:kern w:val="0"/>
          <w14:ligatures w14:val="none"/>
        </w:rPr>
        <w:t>your help</w:t>
      </w:r>
      <w:r w:rsidR="0066788B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with their 2025 Community Thanksgiving Dinner</w:t>
      </w:r>
      <w:r w:rsidR="0020755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. </w:t>
      </w:r>
      <w:r w:rsidR="0026637C">
        <w:rPr>
          <w:rFonts w:ascii="Roboto" w:eastAsia="Times New Roman" w:hAnsi="Roboto" w:cs="Times New Roman"/>
          <w:color w:val="0A0A0A"/>
          <w:kern w:val="0"/>
          <w14:ligatures w14:val="none"/>
        </w:rPr>
        <w:t>I believe this will be the 10</w:t>
      </w:r>
      <w:r w:rsidR="003F4EC5" w:rsidRPr="003F4EC5">
        <w:rPr>
          <w:rFonts w:ascii="Roboto" w:eastAsia="Times New Roman" w:hAnsi="Roboto" w:cs="Times New Roman"/>
          <w:color w:val="0A0A0A"/>
          <w:kern w:val="0"/>
          <w:vertAlign w:val="superscript"/>
          <w14:ligatures w14:val="none"/>
        </w:rPr>
        <w:t>th</w:t>
      </w:r>
      <w:r w:rsidR="003F4EC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consecutive year (they didn’t even let Covid stop them). </w:t>
      </w:r>
    </w:p>
    <w:p w14:paraId="0518B6C0" w14:textId="77777777" w:rsidR="00E012F6" w:rsidRDefault="00E012F6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2B798B61" w14:textId="4A50ADBE" w:rsidR="00E012F6" w:rsidRDefault="0009338B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Just a reminder that we will</w:t>
      </w:r>
      <w:r w:rsidR="00CE064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be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having our last voters meeting </w:t>
      </w:r>
      <w:r w:rsidR="006651C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on </w:t>
      </w:r>
      <w:r w:rsidR="00BF2CD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November </w:t>
      </w:r>
      <w:r w:rsidR="006C087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22nd, </w:t>
      </w:r>
      <w:r w:rsidR="00BF2CD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following worship services. </w:t>
      </w:r>
      <w:r w:rsidR="006651C0">
        <w:rPr>
          <w:rFonts w:ascii="Roboto" w:eastAsia="Times New Roman" w:hAnsi="Roboto" w:cs="Times New Roman"/>
          <w:color w:val="0A0A0A"/>
          <w:kern w:val="0"/>
          <w14:ligatures w14:val="none"/>
        </w:rPr>
        <w:t>Also</w:t>
      </w:r>
      <w:r w:rsidR="00E11F32">
        <w:rPr>
          <w:rFonts w:ascii="Roboto" w:eastAsia="Times New Roman" w:hAnsi="Roboto" w:cs="Times New Roman"/>
          <w:color w:val="0A0A0A"/>
          <w:kern w:val="0"/>
          <w14:ligatures w14:val="none"/>
        </w:rPr>
        <w:t>,</w:t>
      </w:r>
      <w:r w:rsidR="006651C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watch for updates for our 20</w:t>
      </w:r>
      <w:r w:rsidR="00325F5E">
        <w:rPr>
          <w:rFonts w:ascii="Roboto" w:eastAsia="Times New Roman" w:hAnsi="Roboto" w:cs="Times New Roman"/>
          <w:color w:val="0A0A0A"/>
          <w:kern w:val="0"/>
          <w14:ligatures w14:val="none"/>
        </w:rPr>
        <w:t>26 “Planning a New Year of Service</w:t>
      </w:r>
      <w:r w:rsidR="00E11F3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”. </w:t>
      </w:r>
    </w:p>
    <w:p w14:paraId="3FBC89F6" w14:textId="77777777" w:rsidR="00E11F32" w:rsidRPr="004046F5" w:rsidRDefault="00E11F32" w:rsidP="004046F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640A8053" w14:textId="56DBA79A" w:rsidR="00597FC5" w:rsidRDefault="004046F5">
      <w:r>
        <w:t>Blessings,</w:t>
      </w:r>
    </w:p>
    <w:p w14:paraId="42F61F61" w14:textId="4E7EC93F" w:rsidR="004046F5" w:rsidRDefault="004046F5">
      <w:r>
        <w:t xml:space="preserve">Dave  </w:t>
      </w:r>
    </w:p>
    <w:sectPr w:rsidR="0040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F5"/>
    <w:rsid w:val="0009338B"/>
    <w:rsid w:val="00207552"/>
    <w:rsid w:val="00226B77"/>
    <w:rsid w:val="0026637C"/>
    <w:rsid w:val="00297BB8"/>
    <w:rsid w:val="002E1060"/>
    <w:rsid w:val="002F1A35"/>
    <w:rsid w:val="00325F5E"/>
    <w:rsid w:val="003B7013"/>
    <w:rsid w:val="003F4EC5"/>
    <w:rsid w:val="004046F5"/>
    <w:rsid w:val="00405BB8"/>
    <w:rsid w:val="00466A4D"/>
    <w:rsid w:val="0047454D"/>
    <w:rsid w:val="005252FE"/>
    <w:rsid w:val="00527297"/>
    <w:rsid w:val="00597FC5"/>
    <w:rsid w:val="00644CBD"/>
    <w:rsid w:val="006651C0"/>
    <w:rsid w:val="0066788B"/>
    <w:rsid w:val="0068423E"/>
    <w:rsid w:val="00690BA8"/>
    <w:rsid w:val="006C0872"/>
    <w:rsid w:val="00700605"/>
    <w:rsid w:val="00703ADC"/>
    <w:rsid w:val="007D37BC"/>
    <w:rsid w:val="007E4BC2"/>
    <w:rsid w:val="00827C17"/>
    <w:rsid w:val="008A5EA0"/>
    <w:rsid w:val="008D2103"/>
    <w:rsid w:val="00974A47"/>
    <w:rsid w:val="00A34D83"/>
    <w:rsid w:val="00A72633"/>
    <w:rsid w:val="00B40D9E"/>
    <w:rsid w:val="00B43749"/>
    <w:rsid w:val="00B776C7"/>
    <w:rsid w:val="00BF2CD5"/>
    <w:rsid w:val="00BF47E3"/>
    <w:rsid w:val="00CC0471"/>
    <w:rsid w:val="00CE064A"/>
    <w:rsid w:val="00CF725E"/>
    <w:rsid w:val="00D37D8F"/>
    <w:rsid w:val="00DD026D"/>
    <w:rsid w:val="00E012F6"/>
    <w:rsid w:val="00E11F32"/>
    <w:rsid w:val="00E63E78"/>
    <w:rsid w:val="00E9582A"/>
    <w:rsid w:val="00F0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E969C"/>
  <w15:chartTrackingRefBased/>
  <w15:docId w15:val="{D1AAFBF0-3FCC-47E1-B6F5-1EC05D94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1216</Characters>
  <Application>Microsoft Office Word</Application>
  <DocSecurity>0</DocSecurity>
  <Lines>25</Lines>
  <Paragraphs>15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Conger</dc:creator>
  <cp:keywords/>
  <dc:description/>
  <cp:lastModifiedBy>David Conger</cp:lastModifiedBy>
  <cp:revision>42</cp:revision>
  <dcterms:created xsi:type="dcterms:W3CDTF">2025-10-21T19:09:00Z</dcterms:created>
  <dcterms:modified xsi:type="dcterms:W3CDTF">2025-10-27T19:51:00Z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b5e79ebc-1df4-4ce0-b42b-0c23b3b705b3</vt:lpwstr>
  </property>
</Properties>
</file>